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71FF3A"/>
    <w:multiLevelType w:val="multilevel"/>
    <w:tmpl w:val="AC71FF3A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tabs>
          <w:tab w:val="left" w:pos="0"/>
        </w:tabs>
        <w:ind w:left="420" w:leftChars="0" w:hanging="42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0123D"/>
    <w:rsid w:val="111C512F"/>
    <w:rsid w:val="2754418D"/>
    <w:rsid w:val="2A72110F"/>
    <w:rsid w:val="30155AC7"/>
    <w:rsid w:val="31AB7C40"/>
    <w:rsid w:val="44D0123D"/>
    <w:rsid w:val="637C1C79"/>
    <w:rsid w:val="687D593F"/>
    <w:rsid w:val="71FE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600" w:lineRule="exact"/>
      <w:ind w:left="425" w:hanging="425" w:firstLineChars="0"/>
      <w:jc w:val="left"/>
      <w:outlineLvl w:val="0"/>
    </w:pPr>
    <w:rPr>
      <w:rFonts w:ascii="黑体" w:hAnsi="黑体" w:eastAsia="黑体" w:cs="Times New Roman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600" w:lineRule="exact"/>
      <w:ind w:left="0" w:firstLine="0" w:firstLineChars="0"/>
      <w:outlineLvl w:val="1"/>
    </w:pPr>
    <w:rPr>
      <w:rFonts w:ascii="仿宋" w:hAnsi="仿宋" w:eastAsia="仿宋" w:cs="仿宋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2022-02-18T12:10:00Z</dcterms:created>
  <dc:creator>军临天下</dc:creator>
  <cp:lastModifiedBy>军临天下</cp:lastModifiedBy>
  <dcterms:modified xsi:type="dcterms:W3CDTF">2022-02-18T12:20:06Z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2E68F451FB6046CCA1349C2030321083</vt:lpwstr>
  </property>
</Properties>
</file>