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50"/>
        <w:gridCol w:w="3924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身份类别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陈秀霞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崔香红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谷爱敏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黄会敏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李香珍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梁素侠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刘爱云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刘青爱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刘淑红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刘素环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刘向朋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卢金霞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门爱景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门淑香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齐豆豆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石新霞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史文晓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孙新敏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孙玉珍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王青霞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王书红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魏巧云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杨帅英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岳秋玲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褚延晓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谷爱苗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郭素彩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郝玉琴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黄彩娟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黄花棉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黄素敏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黄素敏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李国建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梁巧利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梁素停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梁晓培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林香改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刘娜红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刘秋贤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刘素云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刘英利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秦雪娇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石俊玲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史雪娟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孙雪利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王巧娥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王巧利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张二棉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张秋红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张秋会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张校棉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赵灿灿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陈京娟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陈军红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郭甲辰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洪小秋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洪亚星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姬令霞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李爱月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李从玲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梁喜兵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刘改改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刘书彩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刘月凡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罗花枝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秦艳霞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任春让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任会英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任金池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任金芳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任金全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任雪锋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任艳侠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邵丛侠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邵慧莲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孙灵枝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王香粉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魏梦果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魏素恒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张彩英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郭记川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郭赛萍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郭书正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郭香棉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郭子珍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洪秋素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霍许亮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李翠云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李三交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梁二仓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梁晓红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刘花秧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刘巧玲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刘向荣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卢素红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任翠芹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任翠珍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任娟会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任巧伟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任听杰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邵秋慧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邵水琴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邵燕飞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宋秋慧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王书芬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魏秋品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赵秋利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查素端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段密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范春暖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郭秋粉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黄大霞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黄芳芳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黄霞敏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黄雪然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蒋卫华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孔晓培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李双双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梁素琴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刘桂香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刘淑晓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王凤连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王会娇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王巧利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王水叶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王喜梦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徐香云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杨风云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杨麦停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于风枝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张会敏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朱小方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高雪娜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顾翠平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黄巧敏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蒋素香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蒋香玲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孔盼盼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李会霞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李青转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李素俭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梁秋果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林玉珍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刘秋芬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刘天娥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马付翠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孙雪叶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汪玉镯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王彩令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王会景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王巧让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王香荣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于明繁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余五妮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岳乐乐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张均岭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张苗苗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赵素丽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赵香珍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陈爱军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陈粉枝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陈浩培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陈花党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陈焕枝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陈应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邓三香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段树娜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龚飘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郭改纳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郭国杏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姜军红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姜巧转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李法领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李改停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李素飘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李素飘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李小婷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刘会枝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刘军叶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刘秋芬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刘鲜花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刘现军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罗彩敏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石彩花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石祥凤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田俊侠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涂会朵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涂青团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涂秋梅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张凤娥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张向红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赵会娜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赵录菊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赵伟红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范香敏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房兴梅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郭欢欢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郭铁安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何利娟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何小三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胡香梅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黄素果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黄霞娃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黄绣红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姜春叶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李培玲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李桃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李向红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林雪利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刘爱叶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刘彩娃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刘巧红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刘巧云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刘石滚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马燕红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梅英鑫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南秋镯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宋青展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苏金兰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苏青论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王朝霞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王巧风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王巧凤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王巧军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王三玲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王亚珂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王延晓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王自巧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夏变利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夏便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薛素珍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杨二会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杨利平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杨素贞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翟盼乐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张巧红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张素珍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张香芬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赵秀琴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罗香棉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李巧玲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李俊飘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查爱平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段艳红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冯利侠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冯巧芬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高军娜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郭春玲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郭利锋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郭耐云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郭香玲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刘腊敏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刘明凤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刘应利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马川晓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马翠娥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南晓琴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宁巧玲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宁荣英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宁蕊蕊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宁素敏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史松侠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宋双兰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王改景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王会姣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王克勤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王梅玲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王许鸽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魏彩玲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吴青敏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杨丛玲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杨香平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叶素香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张进果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赵平均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赵素娟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周会端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周素娟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曹改芳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陈翠美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韩先锋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姜翠红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刘国亮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刘海旺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刘先娃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孟爱叶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孟素英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孟玉凡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邵国青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王景枝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王占军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谢爱停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谢彩霞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谢丹丹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谢道霞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谢二鲜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谢松法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杨贵婷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杨玉停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喻艳梅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翟香存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张芬红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赵朝霞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赵会敏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赵水莲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赵松满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赵秀恋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朱军辉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陈爱锋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陈秋芳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程晓娜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程秀转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程宴会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程月侠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董爱侠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贾天学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李广伟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李木志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李祥祥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刘菊玲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刘培彦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刘青庚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邵爱玲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邵素点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史会敏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王会芳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王闪闪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王书珍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王香丽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吴爱芳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吴菊红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徐亚俏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薛素红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杨花粉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杨花敏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叶全停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张香红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周彩巧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张香粉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郭巧利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贾雪婷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周彩晓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史红岭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陈翠香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陈秋娴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高素平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洪爱端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雷爱平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李向瑞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梁淑珍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梁晓君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梁自俭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林晓阁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刘素军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马伟花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糜崇娣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南利月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宁翠敏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宁桂贞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宋彩云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孙晓燕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王改丽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王小存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席素彩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叶彩娟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叶翠云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叶普晓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张秋粉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张巍巧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张秀丽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张英红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赵彩荣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钱小利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赵玉侠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郭秋香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冯巧玲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胡秋梅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黄慧停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姬国轻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蒋秀让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靳玉香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李增谦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林旭芳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刘凤先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吕琴娃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吕秋菊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吕向丹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门本志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门彩玲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门国轻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门金晓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门俊果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门亚静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门振乾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牛遵利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彭远飞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齐听兰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石巧红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宋香团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宋转霞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童爱香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涂利娜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王松梅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王秀菊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薛晓佩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赵改红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赵许娜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周爱红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周当叶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周利杰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涂素粉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周胜强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吴巧叶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邓秋红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郭彩平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黄改枝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靳清香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李利娜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李自踅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梁改玲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刘秋端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娄芒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吕利果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门香停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宁素霞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宋二锋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宋巧珍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宋秋恋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宋闪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孙焕停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王粉枝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王花存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王耐香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王让仙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岳巧镯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张凤娥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张改荣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张莲英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张向红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赵建娜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刘桂青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薛红晓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4A13823"/>
    <w:rsid w:val="22337D2E"/>
    <w:rsid w:val="279C6D20"/>
    <w:rsid w:val="2ECD148E"/>
    <w:rsid w:val="34167D4F"/>
    <w:rsid w:val="50946C49"/>
    <w:rsid w:val="58BE2E9A"/>
    <w:rsid w:val="61F90F2F"/>
    <w:rsid w:val="70032D90"/>
    <w:rsid w:val="70F428E5"/>
    <w:rsid w:val="711C207E"/>
    <w:rsid w:val="74E316D0"/>
    <w:rsid w:val="76212EB1"/>
    <w:rsid w:val="77E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7463013FF3CE415FB92190C1FC637778</vt:lpwstr>
  </property>
</Properties>
</file>